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08" w:rsidRDefault="00514808" w:rsidP="00514808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RASPORED </w:t>
      </w:r>
      <w:r>
        <w:rPr>
          <w:b/>
          <w:sz w:val="36"/>
          <w:szCs w:val="36"/>
          <w:highlight w:val="green"/>
        </w:rPr>
        <w:t>DOPUNSKE</w:t>
      </w:r>
      <w:r>
        <w:rPr>
          <w:b/>
          <w:sz w:val="36"/>
          <w:szCs w:val="36"/>
        </w:rPr>
        <w:t xml:space="preserve"> I </w:t>
      </w:r>
      <w:r>
        <w:rPr>
          <w:b/>
          <w:sz w:val="36"/>
          <w:szCs w:val="36"/>
          <w:highlight w:val="magenta"/>
        </w:rPr>
        <w:t>DODATNE</w:t>
      </w:r>
      <w:r>
        <w:rPr>
          <w:b/>
          <w:sz w:val="36"/>
          <w:szCs w:val="36"/>
        </w:rPr>
        <w:t xml:space="preserve"> NASTAVE MATEMATIKE ZA </w:t>
      </w:r>
      <w:r>
        <w:rPr>
          <w:b/>
          <w:sz w:val="36"/>
          <w:szCs w:val="36"/>
          <w:highlight w:val="yellow"/>
        </w:rPr>
        <w:t>5. i 7. RAZRED</w:t>
      </w:r>
    </w:p>
    <w:p w:rsidR="00514808" w:rsidRDefault="00514808" w:rsidP="00514808">
      <w:pPr>
        <w:jc w:val="center"/>
        <w:rPr>
          <w:b/>
        </w:rPr>
      </w:pPr>
      <w:r>
        <w:rPr>
          <w:b/>
          <w:sz w:val="36"/>
          <w:szCs w:val="36"/>
        </w:rPr>
        <w:t xml:space="preserve">za mjesec </w:t>
      </w:r>
      <w:r>
        <w:rPr>
          <w:b/>
          <w:sz w:val="36"/>
          <w:szCs w:val="36"/>
          <w:highlight w:val="yellow"/>
        </w:rPr>
        <w:t xml:space="preserve">SIJEČANJ </w:t>
      </w:r>
    </w:p>
    <w:p w:rsidR="00514808" w:rsidRDefault="00514808" w:rsidP="00514808">
      <w:pPr>
        <w:tabs>
          <w:tab w:val="left" w:pos="9045"/>
        </w:tabs>
      </w:pPr>
      <w:r>
        <w:tab/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834"/>
        <w:gridCol w:w="5378"/>
        <w:gridCol w:w="3782"/>
      </w:tblGrid>
      <w:tr w:rsidR="00514808" w:rsidTr="005148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pStyle w:val="Default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07"/>
            </w:tblGrid>
            <w:tr w:rsidR="00514808">
              <w:trPr>
                <w:trHeight w:val="37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4808" w:rsidRDefault="00514808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  <w:r>
                    <w:rPr>
                      <w:b/>
                      <w:sz w:val="36"/>
                      <w:szCs w:val="36"/>
                      <w:highlight w:val="yellow"/>
                    </w:rPr>
                    <w:t xml:space="preserve">            PONEDJELJAK –</w:t>
                  </w:r>
                </w:p>
                <w:p w:rsidR="00514808" w:rsidRDefault="00514808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  <w:r>
                    <w:rPr>
                      <w:b/>
                      <w:sz w:val="36"/>
                      <w:szCs w:val="36"/>
                      <w:highlight w:val="yellow"/>
                    </w:rPr>
                    <w:t xml:space="preserve">         5.a, 5.b razred</w:t>
                  </w:r>
                </w:p>
              </w:tc>
            </w:tr>
            <w:tr w:rsidR="00514808">
              <w:trPr>
                <w:trHeight w:val="37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808" w:rsidRDefault="00514808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</w:p>
              </w:tc>
            </w:tr>
          </w:tbl>
          <w:p w:rsidR="00514808" w:rsidRDefault="00514808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pStyle w:val="Default"/>
              <w:rPr>
                <w:b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6"/>
            </w:tblGrid>
            <w:tr w:rsidR="00514808">
              <w:trPr>
                <w:trHeight w:val="37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4808" w:rsidRDefault="00514808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  <w:r>
                    <w:rPr>
                      <w:b/>
                      <w:sz w:val="36"/>
                      <w:szCs w:val="36"/>
                      <w:highlight w:val="yellow"/>
                    </w:rPr>
                    <w:t>ČETVRTAK –</w:t>
                  </w:r>
                </w:p>
                <w:p w:rsidR="00514808" w:rsidRDefault="00514808">
                  <w:pPr>
                    <w:pStyle w:val="Default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highlight w:val="yellow"/>
                    </w:rPr>
                    <w:t>7.a, 7.b, 7.c razred</w:t>
                  </w:r>
                </w:p>
              </w:tc>
            </w:tr>
          </w:tbl>
          <w:p w:rsidR="00514808" w:rsidRDefault="0051480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pStyle w:val="Default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6"/>
            </w:tblGrid>
            <w:tr w:rsidR="00514808"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4808" w:rsidRDefault="00514808">
                  <w:pPr>
                    <w:pStyle w:val="Default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</w:t>
                  </w:r>
                  <w:r>
                    <w:rPr>
                      <w:b/>
                      <w:sz w:val="36"/>
                      <w:szCs w:val="36"/>
                      <w:highlight w:val="yellow"/>
                    </w:rPr>
                    <w:t>NAPOMENE</w:t>
                  </w:r>
                </w:p>
              </w:tc>
            </w:tr>
          </w:tbl>
          <w:p w:rsidR="00514808" w:rsidRDefault="00514808">
            <w:pPr>
              <w:rPr>
                <w:b/>
              </w:rPr>
            </w:pPr>
          </w:p>
        </w:tc>
      </w:tr>
      <w:tr w:rsidR="00514808" w:rsidTr="005148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magenta"/>
              </w:rPr>
              <w:t>16. siječnja - DOD</w:t>
            </w: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bookmarkStart w:id="0" w:name="_GoBack"/>
            <w:bookmarkEnd w:id="0"/>
          </w:p>
          <w:p w:rsidR="00514808" w:rsidRDefault="00514808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>
              <w:rPr>
                <w:b/>
                <w:sz w:val="32"/>
                <w:szCs w:val="32"/>
                <w:highlight w:val="magenta"/>
              </w:rPr>
              <w:t>19. siječnja - DOD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rPr>
                <w:b/>
              </w:rPr>
            </w:pPr>
          </w:p>
          <w:p w:rsidR="00514808" w:rsidRDefault="005148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Dodatna nastava će se u naredna dva tjedna prije natjecanja održati i van ovih termina (dogovor na satu </w:t>
            </w:r>
            <w:proofErr w:type="spellStart"/>
            <w:r>
              <w:rPr>
                <w:b/>
                <w:sz w:val="28"/>
                <w:szCs w:val="28"/>
              </w:rPr>
              <w:t>dod</w:t>
            </w:r>
            <w:proofErr w:type="spellEnd"/>
            <w:r>
              <w:rPr>
                <w:b/>
                <w:sz w:val="28"/>
                <w:szCs w:val="28"/>
              </w:rPr>
              <w:t>-a).</w:t>
            </w:r>
          </w:p>
          <w:p w:rsidR="00514808" w:rsidRDefault="00514808">
            <w:pPr>
              <w:rPr>
                <w:b/>
                <w:sz w:val="28"/>
                <w:szCs w:val="28"/>
              </w:rPr>
            </w:pPr>
          </w:p>
          <w:p w:rsidR="00514808" w:rsidRDefault="0051480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Školsko natjecanje je 26. siječnja (četvrtak) u 10 sati.</w:t>
            </w:r>
          </w:p>
          <w:p w:rsidR="00514808" w:rsidRDefault="00514808">
            <w:pPr>
              <w:rPr>
                <w:b/>
                <w:sz w:val="28"/>
                <w:szCs w:val="28"/>
                <w:u w:val="single"/>
              </w:rPr>
            </w:pPr>
          </w:p>
          <w:p w:rsidR="00514808" w:rsidRDefault="00514808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Puno znanja i dobre koncentracije svima!</w:t>
            </w:r>
          </w:p>
        </w:tc>
      </w:tr>
      <w:tr w:rsidR="00514808" w:rsidTr="005148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magenta"/>
              </w:rPr>
              <w:t>23. siječnja - DOD</w:t>
            </w: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highlight w:val="magenta"/>
              </w:rPr>
              <w:t>26. siječnja - DOD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08" w:rsidRDefault="00514808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514808" w:rsidTr="005148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rPr>
                <w:b/>
                <w:sz w:val="32"/>
                <w:szCs w:val="32"/>
                <w:highlight w:val="green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  <w:highlight w:val="green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green"/>
              </w:rPr>
              <w:t xml:space="preserve">30. siječnja –DOP </w:t>
            </w: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</w:p>
          <w:p w:rsidR="00514808" w:rsidRDefault="005148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green"/>
              </w:rPr>
              <w:t>2. veljače - DOP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08" w:rsidRDefault="00514808">
            <w:pPr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514808" w:rsidRDefault="00514808" w:rsidP="00514808">
      <w:pPr>
        <w:pStyle w:val="Default"/>
        <w:rPr>
          <w:b/>
          <w:sz w:val="36"/>
          <w:szCs w:val="36"/>
        </w:rPr>
      </w:pPr>
    </w:p>
    <w:p w:rsidR="00514808" w:rsidRDefault="00514808" w:rsidP="00514808">
      <w:pPr>
        <w:pStyle w:val="Defaul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NAPOMENA: na satove dopunske nastave mogu doći i učenici koji toga dana nisu na rasporedu, ali s konkretnim zadacima s kojima imaju poteškoće. </w:t>
      </w:r>
    </w:p>
    <w:p w:rsidR="00514808" w:rsidRDefault="00514808" w:rsidP="00514808">
      <w:pPr>
        <w:pStyle w:val="Defaul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Raspored se nalazi na web stranici škole: </w:t>
      </w:r>
      <w:r>
        <w:rPr>
          <w:b/>
          <w:sz w:val="36"/>
          <w:szCs w:val="36"/>
          <w:highlight w:val="yellow"/>
        </w:rPr>
        <w:t>nastava/ predmeti/ matematika</w:t>
      </w:r>
    </w:p>
    <w:p w:rsidR="00514808" w:rsidRDefault="00514808" w:rsidP="00514808">
      <w:pPr>
        <w:pStyle w:val="Default"/>
        <w:rPr>
          <w:b/>
        </w:rPr>
      </w:pPr>
      <w:r>
        <w:rPr>
          <w:b/>
          <w:sz w:val="36"/>
          <w:szCs w:val="36"/>
        </w:rPr>
        <w:lastRenderedPageBreak/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    </w:t>
      </w:r>
      <w:r>
        <w:rPr>
          <w:b/>
        </w:rPr>
        <w:t xml:space="preserve">Učiteljica: Draženka </w:t>
      </w:r>
      <w:proofErr w:type="spellStart"/>
      <w:r>
        <w:rPr>
          <w:b/>
        </w:rPr>
        <w:t>Magić</w:t>
      </w:r>
      <w:proofErr w:type="spellEnd"/>
    </w:p>
    <w:p w:rsidR="00514808" w:rsidRDefault="00514808" w:rsidP="00514808"/>
    <w:p w:rsidR="007154EE" w:rsidRDefault="007154EE"/>
    <w:sectPr w:rsidR="007154EE" w:rsidSect="00514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08"/>
    <w:rsid w:val="003A02AC"/>
    <w:rsid w:val="00514808"/>
    <w:rsid w:val="007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B465-9E16-447C-A705-9BB0394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80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148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5148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2017-01-12T17:58:00Z</dcterms:created>
  <dcterms:modified xsi:type="dcterms:W3CDTF">2017-01-12T18:01:00Z</dcterms:modified>
</cp:coreProperties>
</file>